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E8D0" w14:textId="77777777" w:rsidR="00AA508B" w:rsidRDefault="00AA508B"/>
    <w:p w14:paraId="19F01F19" w14:textId="77777777" w:rsidR="00AA508B" w:rsidRPr="0000530F" w:rsidRDefault="00AA508B" w:rsidP="00AA508B">
      <w:pPr>
        <w:jc w:val="center"/>
        <w:rPr>
          <w:b/>
          <w:sz w:val="32"/>
        </w:rPr>
      </w:pPr>
      <w:r w:rsidRPr="0000530F">
        <w:rPr>
          <w:b/>
          <w:sz w:val="32"/>
        </w:rPr>
        <w:t>ANEXO I</w:t>
      </w:r>
    </w:p>
    <w:p w14:paraId="2BE5CA04" w14:textId="4ED59EF7" w:rsidR="00AA508B" w:rsidRPr="002A4230" w:rsidRDefault="00AA508B" w:rsidP="00AA508B">
      <w:pPr>
        <w:jc w:val="center"/>
        <w:rPr>
          <w:b/>
          <w:bCs/>
          <w:sz w:val="32"/>
          <w:szCs w:val="24"/>
        </w:rPr>
      </w:pPr>
      <w:r w:rsidRPr="002A4230">
        <w:rPr>
          <w:b/>
          <w:bCs/>
          <w:sz w:val="32"/>
          <w:szCs w:val="24"/>
        </w:rPr>
        <w:t>CAMPEONATO PROVINCIAL EN EDAD ESCOLAR 20</w:t>
      </w:r>
      <w:r w:rsidR="00F866DD">
        <w:rPr>
          <w:b/>
          <w:bCs/>
          <w:sz w:val="32"/>
          <w:szCs w:val="24"/>
        </w:rPr>
        <w:t>2</w:t>
      </w:r>
      <w:r w:rsidR="00252BC8">
        <w:rPr>
          <w:b/>
          <w:bCs/>
          <w:sz w:val="32"/>
          <w:szCs w:val="24"/>
        </w:rPr>
        <w:t>6</w:t>
      </w:r>
    </w:p>
    <w:p w14:paraId="2983BD51" w14:textId="6D718ACF" w:rsidR="00AA508B" w:rsidRDefault="00AA508B" w:rsidP="00AA508B">
      <w:pPr>
        <w:jc w:val="center"/>
        <w:rPr>
          <w:sz w:val="28"/>
        </w:rPr>
      </w:pPr>
      <w:r w:rsidRPr="0000530F">
        <w:rPr>
          <w:sz w:val="28"/>
        </w:rPr>
        <w:t>D</w:t>
      </w:r>
      <w:r w:rsidR="00831CFA">
        <w:rPr>
          <w:sz w:val="28"/>
        </w:rPr>
        <w:t>EPORTE</w:t>
      </w:r>
      <w:r w:rsidRPr="0000530F">
        <w:rPr>
          <w:sz w:val="28"/>
        </w:rPr>
        <w:t xml:space="preserve"> </w:t>
      </w:r>
      <w:r w:rsidR="00163659">
        <w:rPr>
          <w:sz w:val="28"/>
        </w:rPr>
        <w:t>BALONMANO</w:t>
      </w:r>
    </w:p>
    <w:p w14:paraId="3E02994D" w14:textId="77777777" w:rsidR="004A7113" w:rsidRPr="0000530F" w:rsidRDefault="004A7113" w:rsidP="00AA508B">
      <w:pPr>
        <w:jc w:val="center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AA508B" w:rsidRPr="0000530F" w14:paraId="1D9967D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4C006C1" w14:textId="68EDA3B9" w:rsidR="00AA508B" w:rsidRPr="0000530F" w:rsidRDefault="00AA508B" w:rsidP="00AA508B">
            <w:pPr>
              <w:tabs>
                <w:tab w:val="left" w:pos="2595"/>
              </w:tabs>
              <w:rPr>
                <w:sz w:val="24"/>
              </w:rPr>
            </w:pPr>
            <w:r w:rsidRPr="0000530F">
              <w:rPr>
                <w:sz w:val="24"/>
              </w:rPr>
              <w:t xml:space="preserve">Centro escolar, AMPA, </w:t>
            </w:r>
            <w:r w:rsidR="00DE6729">
              <w:rPr>
                <w:sz w:val="24"/>
              </w:rPr>
              <w:t>c</w:t>
            </w:r>
            <w:r w:rsidRPr="0000530F">
              <w:rPr>
                <w:sz w:val="24"/>
              </w:rPr>
              <w:t xml:space="preserve">lub o </w:t>
            </w:r>
            <w:r w:rsidR="00DE6729">
              <w:rPr>
                <w:sz w:val="24"/>
              </w:rPr>
              <w:t>a</w:t>
            </w:r>
            <w:r w:rsidRPr="0000530F">
              <w:rPr>
                <w:sz w:val="24"/>
              </w:rPr>
              <w:t>yuntamiento</w:t>
            </w:r>
          </w:p>
        </w:tc>
        <w:tc>
          <w:tcPr>
            <w:tcW w:w="5947" w:type="dxa"/>
          </w:tcPr>
          <w:p w14:paraId="55CFBD2E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57AAA2A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131DD61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Persona de contacto</w:t>
            </w:r>
          </w:p>
        </w:tc>
        <w:tc>
          <w:tcPr>
            <w:tcW w:w="5947" w:type="dxa"/>
          </w:tcPr>
          <w:p w14:paraId="11069B26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84B5A2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0DDEF14A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Teléfono</w:t>
            </w:r>
          </w:p>
        </w:tc>
        <w:tc>
          <w:tcPr>
            <w:tcW w:w="5947" w:type="dxa"/>
          </w:tcPr>
          <w:p w14:paraId="3CDB6A2B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  <w:tr w:rsidR="00AA508B" w:rsidRPr="0000530F" w14:paraId="48BFCE6D" w14:textId="77777777" w:rsidTr="002A4230">
        <w:tc>
          <w:tcPr>
            <w:tcW w:w="2547" w:type="dxa"/>
            <w:shd w:val="clear" w:color="auto" w:fill="D0CECE" w:themeFill="background2" w:themeFillShade="E6"/>
          </w:tcPr>
          <w:p w14:paraId="2638E2AB" w14:textId="77777777" w:rsidR="00AA508B" w:rsidRPr="0000530F" w:rsidRDefault="00AA508B" w:rsidP="00AA508B">
            <w:pPr>
              <w:rPr>
                <w:sz w:val="24"/>
              </w:rPr>
            </w:pPr>
            <w:r w:rsidRPr="0000530F">
              <w:rPr>
                <w:sz w:val="24"/>
              </w:rPr>
              <w:t>E-mail</w:t>
            </w:r>
          </w:p>
        </w:tc>
        <w:tc>
          <w:tcPr>
            <w:tcW w:w="5947" w:type="dxa"/>
          </w:tcPr>
          <w:p w14:paraId="6F5C734A" w14:textId="77777777" w:rsidR="00AA508B" w:rsidRPr="0000530F" w:rsidRDefault="00AA508B" w:rsidP="00AA508B">
            <w:pPr>
              <w:jc w:val="center"/>
              <w:rPr>
                <w:sz w:val="24"/>
              </w:rPr>
            </w:pPr>
          </w:p>
        </w:tc>
      </w:tr>
    </w:tbl>
    <w:p w14:paraId="015EFED9" w14:textId="77777777" w:rsidR="00AA508B" w:rsidRDefault="00AA508B" w:rsidP="00AA508B">
      <w:pPr>
        <w:jc w:val="center"/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73"/>
        <w:gridCol w:w="6515"/>
        <w:gridCol w:w="1512"/>
      </w:tblGrid>
      <w:tr w:rsidR="0000530F" w:rsidRPr="0000530F" w14:paraId="1A8702C7" w14:textId="77777777" w:rsidTr="002A4230">
        <w:trPr>
          <w:trHeight w:val="294"/>
          <w:jc w:val="center"/>
        </w:trPr>
        <w:tc>
          <w:tcPr>
            <w:tcW w:w="473" w:type="dxa"/>
            <w:shd w:val="clear" w:color="auto" w:fill="D0CECE" w:themeFill="background2" w:themeFillShade="E6"/>
          </w:tcPr>
          <w:p w14:paraId="346376BE" w14:textId="7777777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Nº</w:t>
            </w:r>
          </w:p>
        </w:tc>
        <w:tc>
          <w:tcPr>
            <w:tcW w:w="7327" w:type="dxa"/>
            <w:shd w:val="clear" w:color="auto" w:fill="D0CECE" w:themeFill="background2" w:themeFillShade="E6"/>
          </w:tcPr>
          <w:p w14:paraId="66CF1B6F" w14:textId="320A2E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NOMBRE Y APELLIDOS</w:t>
            </w:r>
            <w:r w:rsidR="002A4230">
              <w:rPr>
                <w:sz w:val="24"/>
              </w:rPr>
              <w:t xml:space="preserve"> PARTICIPANTES</w:t>
            </w:r>
          </w:p>
        </w:tc>
        <w:tc>
          <w:tcPr>
            <w:tcW w:w="700" w:type="dxa"/>
            <w:shd w:val="clear" w:color="auto" w:fill="D0CECE" w:themeFill="background2" w:themeFillShade="E6"/>
          </w:tcPr>
          <w:p w14:paraId="29F46647" w14:textId="77777777" w:rsidR="002A4230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 xml:space="preserve">FECHA DE </w:t>
            </w:r>
          </w:p>
          <w:p w14:paraId="325C5072" w14:textId="7448DA87" w:rsidR="0000530F" w:rsidRPr="0000530F" w:rsidRDefault="0000530F" w:rsidP="00AA508B">
            <w:pPr>
              <w:jc w:val="center"/>
              <w:rPr>
                <w:sz w:val="24"/>
              </w:rPr>
            </w:pPr>
            <w:r w:rsidRPr="0000530F">
              <w:rPr>
                <w:sz w:val="24"/>
              </w:rPr>
              <w:t>NACIMIENTO</w:t>
            </w:r>
          </w:p>
        </w:tc>
      </w:tr>
      <w:tr w:rsidR="0000530F" w:rsidRPr="0000530F" w14:paraId="7165641B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8824C35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27" w:type="dxa"/>
          </w:tcPr>
          <w:p w14:paraId="49B264C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BD0B966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083DBEB2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9BE48C8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27" w:type="dxa"/>
          </w:tcPr>
          <w:p w14:paraId="73FB0CED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12BCC0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80242CC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3C969F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27" w:type="dxa"/>
          </w:tcPr>
          <w:p w14:paraId="20F2E9A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21FAA7C0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4B415678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9C961F9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27" w:type="dxa"/>
          </w:tcPr>
          <w:p w14:paraId="3DC093CE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F313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2092FD5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249F226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27" w:type="dxa"/>
          </w:tcPr>
          <w:p w14:paraId="07F84122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9E77C2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4BB1F23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420D171E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27" w:type="dxa"/>
          </w:tcPr>
          <w:p w14:paraId="0B3CBC0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073CF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1FA76D8" w14:textId="77777777" w:rsidTr="007C4940">
        <w:trPr>
          <w:trHeight w:val="310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9A62CCC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27" w:type="dxa"/>
          </w:tcPr>
          <w:p w14:paraId="271178F5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45A29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57E76BED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30AE3960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27" w:type="dxa"/>
          </w:tcPr>
          <w:p w14:paraId="26DBE9EC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5DA9D89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1357430E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64245716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27" w:type="dxa"/>
          </w:tcPr>
          <w:p w14:paraId="612DC7B9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3453F12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C15FB41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15B43A6B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27" w:type="dxa"/>
          </w:tcPr>
          <w:p w14:paraId="3E31D58A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8D9F197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7E606DA2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254DECD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27" w:type="dxa"/>
          </w:tcPr>
          <w:p w14:paraId="3CF457C8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4D8707F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00530F" w:rsidRPr="0000530F" w14:paraId="33B575B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45AD437" w14:textId="77777777" w:rsidR="0000530F" w:rsidRPr="0000530F" w:rsidRDefault="004A7113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27" w:type="dxa"/>
          </w:tcPr>
          <w:p w14:paraId="3B8C1F4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09985304" w14:textId="77777777" w:rsidR="0000530F" w:rsidRPr="0000530F" w:rsidRDefault="0000530F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36B21F5A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5865A284" w14:textId="78BBC98E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27" w:type="dxa"/>
          </w:tcPr>
          <w:p w14:paraId="4E189258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1FB3257E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  <w:tr w:rsidR="00DE6729" w:rsidRPr="0000530F" w14:paraId="519153EF" w14:textId="77777777" w:rsidTr="007C4940">
        <w:trPr>
          <w:trHeight w:val="294"/>
          <w:jc w:val="center"/>
        </w:trPr>
        <w:tc>
          <w:tcPr>
            <w:tcW w:w="473" w:type="dxa"/>
            <w:shd w:val="clear" w:color="auto" w:fill="F2F2F2" w:themeFill="background1" w:themeFillShade="F2"/>
          </w:tcPr>
          <w:p w14:paraId="7CA8FDA2" w14:textId="70E52B3C" w:rsidR="00DE6729" w:rsidRDefault="00DE6729" w:rsidP="00AA50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27" w:type="dxa"/>
          </w:tcPr>
          <w:p w14:paraId="7A172BDB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</w:tcPr>
          <w:p w14:paraId="65FA6213" w14:textId="77777777" w:rsidR="00DE6729" w:rsidRPr="0000530F" w:rsidRDefault="00DE6729" w:rsidP="00AA508B">
            <w:pPr>
              <w:jc w:val="center"/>
              <w:rPr>
                <w:sz w:val="24"/>
              </w:rPr>
            </w:pPr>
          </w:p>
        </w:tc>
      </w:tr>
    </w:tbl>
    <w:p w14:paraId="53724007" w14:textId="77777777" w:rsidR="0000530F" w:rsidRDefault="0000530F" w:rsidP="00AA508B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530F" w:rsidRPr="004A7113" w14:paraId="1F9BF41E" w14:textId="77777777" w:rsidTr="0000530F">
        <w:tc>
          <w:tcPr>
            <w:tcW w:w="8494" w:type="dxa"/>
          </w:tcPr>
          <w:p w14:paraId="610F361E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ENTRENADOR/A:</w:t>
            </w:r>
          </w:p>
        </w:tc>
      </w:tr>
      <w:tr w:rsidR="0000530F" w:rsidRPr="004A7113" w14:paraId="00D55619" w14:textId="77777777" w:rsidTr="0000530F">
        <w:tc>
          <w:tcPr>
            <w:tcW w:w="8494" w:type="dxa"/>
          </w:tcPr>
          <w:p w14:paraId="3CF0E6DC" w14:textId="77777777" w:rsidR="0000530F" w:rsidRPr="004A7113" w:rsidRDefault="0000530F" w:rsidP="0000530F">
            <w:pPr>
              <w:rPr>
                <w:sz w:val="24"/>
              </w:rPr>
            </w:pPr>
            <w:r w:rsidRPr="004A7113">
              <w:rPr>
                <w:sz w:val="24"/>
              </w:rPr>
              <w:t>DELEGADO/A:</w:t>
            </w:r>
          </w:p>
        </w:tc>
      </w:tr>
    </w:tbl>
    <w:p w14:paraId="2719B8A8" w14:textId="2D61E166" w:rsidR="00D94A0B" w:rsidRDefault="00D94A0B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0F75F1C8" w14:textId="29E11DEF" w:rsidR="002A4230" w:rsidRPr="002A4230" w:rsidRDefault="002A4230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b/>
          <w:bCs/>
          <w:iCs/>
          <w:sz w:val="20"/>
        </w:rPr>
      </w:pPr>
      <w:r>
        <w:rPr>
          <w:rFonts w:ascii="Arial" w:hAnsi="Arial" w:cs="Arial"/>
          <w:b/>
          <w:bCs/>
          <w:iCs/>
          <w:sz w:val="20"/>
        </w:rPr>
        <w:t xml:space="preserve">MUY </w:t>
      </w:r>
      <w:r w:rsidRPr="002A4230">
        <w:rPr>
          <w:rFonts w:ascii="Arial" w:hAnsi="Arial" w:cs="Arial"/>
          <w:b/>
          <w:bCs/>
          <w:iCs/>
          <w:sz w:val="20"/>
        </w:rPr>
        <w:t xml:space="preserve">IMPORTANTE: </w:t>
      </w:r>
    </w:p>
    <w:p w14:paraId="15425A46" w14:textId="1398C83A" w:rsidR="00B36FC3" w:rsidRDefault="002A4230" w:rsidP="00DE6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 w:rsidRPr="002A4230">
        <w:rPr>
          <w:rFonts w:ascii="Arial" w:hAnsi="Arial" w:cs="Arial"/>
          <w:iCs/>
          <w:sz w:val="20"/>
        </w:rPr>
        <w:t>Esta</w:t>
      </w:r>
      <w:r>
        <w:rPr>
          <w:rFonts w:ascii="Arial" w:hAnsi="Arial" w:cs="Arial"/>
          <w:iCs/>
          <w:sz w:val="20"/>
        </w:rPr>
        <w:t xml:space="preserve"> solicitud</w:t>
      </w:r>
      <w:r w:rsidR="00DE6729">
        <w:rPr>
          <w:rFonts w:ascii="Arial" w:hAnsi="Arial" w:cs="Arial"/>
          <w:iCs/>
          <w:sz w:val="20"/>
        </w:rPr>
        <w:t xml:space="preserve"> no será válida</w:t>
      </w:r>
      <w:r w:rsidRPr="002A4230">
        <w:rPr>
          <w:rFonts w:ascii="Arial" w:hAnsi="Arial" w:cs="Arial"/>
          <w:iCs/>
          <w:sz w:val="20"/>
        </w:rPr>
        <w:t xml:space="preserve"> sin la previa inscripción </w:t>
      </w:r>
      <w:r w:rsidR="00420E0E">
        <w:rPr>
          <w:rFonts w:ascii="Arial" w:hAnsi="Arial" w:cs="Arial"/>
          <w:iCs/>
          <w:sz w:val="20"/>
        </w:rPr>
        <w:t>de sus participantes</w:t>
      </w:r>
      <w:r w:rsidR="007C4940">
        <w:rPr>
          <w:rFonts w:ascii="Arial" w:hAnsi="Arial" w:cs="Arial"/>
          <w:iCs/>
          <w:sz w:val="20"/>
        </w:rPr>
        <w:t xml:space="preserve"> </w:t>
      </w:r>
      <w:r w:rsidRPr="002A4230">
        <w:rPr>
          <w:rFonts w:ascii="Arial" w:hAnsi="Arial" w:cs="Arial"/>
          <w:iCs/>
          <w:sz w:val="20"/>
        </w:rPr>
        <w:t xml:space="preserve">en la aplicación </w:t>
      </w:r>
      <w:r w:rsidR="00B36FC3">
        <w:rPr>
          <w:rFonts w:ascii="Arial" w:hAnsi="Arial" w:cs="Arial"/>
          <w:iCs/>
          <w:sz w:val="20"/>
        </w:rPr>
        <w:t xml:space="preserve">informática </w:t>
      </w:r>
      <w:r w:rsidRPr="002A4230">
        <w:rPr>
          <w:rFonts w:ascii="Arial" w:hAnsi="Arial" w:cs="Arial"/>
          <w:iCs/>
          <w:sz w:val="20"/>
        </w:rPr>
        <w:t>DEBA de la Junta de Castilla y León.</w:t>
      </w:r>
      <w:r w:rsidR="00B36FC3">
        <w:rPr>
          <w:rFonts w:ascii="Arial" w:hAnsi="Arial" w:cs="Arial"/>
          <w:iCs/>
          <w:sz w:val="20"/>
        </w:rPr>
        <w:t xml:space="preserve"> </w:t>
      </w:r>
    </w:p>
    <w:p w14:paraId="1F10CF0A" w14:textId="4375B234" w:rsidR="002A4230" w:rsidRPr="002A4230" w:rsidRDefault="00B36FC3" w:rsidP="007C4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ind w:left="142" w:right="142"/>
        <w:jc w:val="center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(</w:t>
      </w:r>
      <w:hyperlink r:id="rId6" w:history="1">
        <w:r w:rsidRPr="00654018">
          <w:rPr>
            <w:rStyle w:val="Hipervnculo"/>
            <w:rFonts w:ascii="Arial" w:hAnsi="Arial" w:cs="Arial"/>
            <w:iCs/>
            <w:sz w:val="20"/>
          </w:rPr>
          <w:t>https://servicios.jcyl.es/deb2</w:t>
        </w:r>
      </w:hyperlink>
      <w:r>
        <w:rPr>
          <w:rFonts w:ascii="Arial" w:hAnsi="Arial" w:cs="Arial"/>
          <w:iCs/>
          <w:sz w:val="20"/>
        </w:rPr>
        <w:t>)</w:t>
      </w:r>
    </w:p>
    <w:p w14:paraId="48585746" w14:textId="77777777" w:rsidR="002A4230" w:rsidRPr="00D94A0B" w:rsidRDefault="002A4230" w:rsidP="004A7113">
      <w:pPr>
        <w:jc w:val="center"/>
        <w:rPr>
          <w:rFonts w:ascii="Arial" w:hAnsi="Arial" w:cs="Arial"/>
          <w:iCs/>
          <w:sz w:val="12"/>
          <w:szCs w:val="14"/>
        </w:rPr>
      </w:pPr>
    </w:p>
    <w:p w14:paraId="35115816" w14:textId="32041C7B" w:rsidR="0000530F" w:rsidRDefault="004A7113" w:rsidP="00AA508B">
      <w:pPr>
        <w:jc w:val="center"/>
      </w:pPr>
      <w:r w:rsidRPr="004A7113">
        <w:rPr>
          <w:rFonts w:ascii="Arial" w:hAnsi="Arial" w:cs="Arial"/>
          <w:iCs/>
          <w:sz w:val="20"/>
        </w:rPr>
        <w:t>(Enviar por correo electrónico a la d</w:t>
      </w:r>
      <w:r w:rsidR="00B36FC3">
        <w:rPr>
          <w:rFonts w:ascii="Arial" w:hAnsi="Arial" w:cs="Arial"/>
          <w:iCs/>
          <w:sz w:val="20"/>
        </w:rPr>
        <w:t>i</w:t>
      </w:r>
      <w:r w:rsidRPr="004A7113">
        <w:rPr>
          <w:rFonts w:ascii="Arial" w:hAnsi="Arial" w:cs="Arial"/>
          <w:iCs/>
          <w:sz w:val="20"/>
        </w:rPr>
        <w:t xml:space="preserve">rección: </w:t>
      </w:r>
      <w:hyperlink r:id="rId7" w:history="1">
        <w:r w:rsidRPr="004A7113">
          <w:rPr>
            <w:rStyle w:val="Hipervnculo"/>
            <w:rFonts w:ascii="Arial" w:hAnsi="Arial" w:cs="Arial"/>
            <w:sz w:val="20"/>
          </w:rPr>
          <w:t>deportes@dipuleon.es</w:t>
        </w:r>
      </w:hyperlink>
      <w:r w:rsidRPr="004A7113">
        <w:rPr>
          <w:rFonts w:ascii="Arial" w:hAnsi="Arial" w:cs="Arial"/>
          <w:sz w:val="20"/>
        </w:rPr>
        <w:t>)</w:t>
      </w:r>
    </w:p>
    <w:sectPr w:rsidR="0000530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4A47" w14:textId="77777777" w:rsidR="00AA508B" w:rsidRDefault="00AA508B" w:rsidP="00AA508B">
      <w:pPr>
        <w:spacing w:after="0" w:line="240" w:lineRule="auto"/>
      </w:pPr>
      <w:r>
        <w:separator/>
      </w:r>
    </w:p>
  </w:endnote>
  <w:endnote w:type="continuationSeparator" w:id="0">
    <w:p w14:paraId="639C88E6" w14:textId="77777777" w:rsidR="00AA508B" w:rsidRDefault="00AA508B" w:rsidP="00AA5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13C0" w14:textId="77777777" w:rsidR="00AA508B" w:rsidRDefault="00AA508B" w:rsidP="00AA508B">
      <w:pPr>
        <w:spacing w:after="0" w:line="240" w:lineRule="auto"/>
      </w:pPr>
      <w:r>
        <w:separator/>
      </w:r>
    </w:p>
  </w:footnote>
  <w:footnote w:type="continuationSeparator" w:id="0">
    <w:p w14:paraId="127397DC" w14:textId="77777777" w:rsidR="00AA508B" w:rsidRDefault="00AA508B" w:rsidP="00AA5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C6F6" w14:textId="77777777" w:rsidR="00AA508B" w:rsidRDefault="00AA508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BF154F" wp14:editId="0AA148A0">
          <wp:simplePos x="0" y="0"/>
          <wp:positionH relativeFrom="margin">
            <wp:posOffset>4291965</wp:posOffset>
          </wp:positionH>
          <wp:positionV relativeFrom="paragraph">
            <wp:posOffset>7620</wp:posOffset>
          </wp:positionV>
          <wp:extent cx="1569085" cy="685800"/>
          <wp:effectExtent l="0" t="0" r="0" b="0"/>
          <wp:wrapThrough wrapText="bothSides">
            <wp:wrapPolygon edited="0">
              <wp:start x="0" y="0"/>
              <wp:lineTo x="0" y="21000"/>
              <wp:lineTo x="7867" y="21000"/>
              <wp:lineTo x="21242" y="17400"/>
              <wp:lineTo x="21242" y="12600"/>
              <wp:lineTo x="20455" y="7800"/>
              <wp:lineTo x="18357" y="6000"/>
              <wp:lineTo x="7867" y="0"/>
              <wp:lineTo x="0" y="0"/>
            </wp:wrapPolygon>
          </wp:wrapThrough>
          <wp:docPr id="6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1262">
      <w:rPr>
        <w:smallCaps/>
        <w:noProof/>
        <w:lang w:eastAsia="es-ES"/>
      </w:rPr>
      <w:drawing>
        <wp:inline distT="0" distB="0" distL="0" distR="0" wp14:anchorId="686BDC31" wp14:editId="0CEB3B3D">
          <wp:extent cx="1095375" cy="767442"/>
          <wp:effectExtent l="0" t="0" r="0" b="0"/>
          <wp:docPr id="2" name="Imagen 1" descr="dipuescudo_depo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ipuescudo_depo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413" cy="7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8B"/>
    <w:rsid w:val="0000530F"/>
    <w:rsid w:val="000B4951"/>
    <w:rsid w:val="00163659"/>
    <w:rsid w:val="00177AA0"/>
    <w:rsid w:val="001C293F"/>
    <w:rsid w:val="00252BC8"/>
    <w:rsid w:val="002A4230"/>
    <w:rsid w:val="00420E0E"/>
    <w:rsid w:val="004A7113"/>
    <w:rsid w:val="0052428A"/>
    <w:rsid w:val="007C4940"/>
    <w:rsid w:val="00831CFA"/>
    <w:rsid w:val="00853FF3"/>
    <w:rsid w:val="00A65CD6"/>
    <w:rsid w:val="00AA508B"/>
    <w:rsid w:val="00B36FC3"/>
    <w:rsid w:val="00D156F4"/>
    <w:rsid w:val="00D94A0B"/>
    <w:rsid w:val="00DE6729"/>
    <w:rsid w:val="00F8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4975"/>
  <w15:chartTrackingRefBased/>
  <w15:docId w15:val="{F2667F59-3BA4-4095-97FA-3D0642C8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508B"/>
    <w:rPr>
      <w:rFonts w:ascii="Segoe UI" w:hAnsi="Segoe UI" w:cs="Segoe UI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08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50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08B"/>
    <w:rPr>
      <w:lang w:val="es-ES_tradnl"/>
    </w:rPr>
  </w:style>
  <w:style w:type="table" w:styleId="Tablaconcuadrcula">
    <w:name w:val="Table Grid"/>
    <w:basedOn w:val="Tablanormal"/>
    <w:uiPriority w:val="39"/>
    <w:rsid w:val="00AA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A711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6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ortes@dipuleon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ios.jcyl.es/deb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CABAÑEROS RAMOS</dc:creator>
  <cp:keywords/>
  <dc:description/>
  <cp:lastModifiedBy>SERGIO SAAVEDRA MOLINERO</cp:lastModifiedBy>
  <cp:revision>4</cp:revision>
  <dcterms:created xsi:type="dcterms:W3CDTF">2024-04-17T10:01:00Z</dcterms:created>
  <dcterms:modified xsi:type="dcterms:W3CDTF">2025-07-09T09:14:00Z</dcterms:modified>
</cp:coreProperties>
</file>